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D6EA" w14:textId="57B3A411" w:rsidR="00CF3689" w:rsidRDefault="00CF3689" w:rsidP="00CF3689">
      <w:r>
        <w:t xml:space="preserve">Almost a family: a memoir by John Darnton </w:t>
      </w:r>
    </w:p>
    <w:p w14:paraId="33FAAD45" w14:textId="77777777" w:rsidR="00CF3689" w:rsidRDefault="00CF3689" w:rsidP="00CF3689">
      <w:r>
        <w:t xml:space="preserve"> </w:t>
      </w:r>
    </w:p>
    <w:p w14:paraId="32D5F6E0" w14:textId="77777777" w:rsidR="00CF3689" w:rsidRDefault="00CF3689" w:rsidP="00CF3689">
      <w:r>
        <w:t xml:space="preserve">American soldier by Tommy Franks and Malcolm McConnell </w:t>
      </w:r>
    </w:p>
    <w:p w14:paraId="556CBBCD" w14:textId="77777777" w:rsidR="00CF3689" w:rsidRDefault="00CF3689" w:rsidP="00CF3689">
      <w:r>
        <w:t xml:space="preserve"> </w:t>
      </w:r>
    </w:p>
    <w:p w14:paraId="476D8BCD" w14:textId="77777777" w:rsidR="00CF3689" w:rsidRDefault="00CF3689" w:rsidP="00CF3689">
      <w:r>
        <w:t xml:space="preserve">Among the Maasai by Juliet Cutler </w:t>
      </w:r>
    </w:p>
    <w:p w14:paraId="509919A1" w14:textId="77777777" w:rsidR="00CF3689" w:rsidRDefault="00CF3689" w:rsidP="00CF3689">
      <w:r>
        <w:t xml:space="preserve"> </w:t>
      </w:r>
    </w:p>
    <w:p w14:paraId="1C790D62" w14:textId="77777777" w:rsidR="00CF3689" w:rsidRDefault="00CF3689" w:rsidP="00CF3689">
      <w:r>
        <w:t xml:space="preserve">And still peace did not come: a memoir of reconciliation by Agnes </w:t>
      </w:r>
      <w:proofErr w:type="spellStart"/>
      <w:r>
        <w:t>Fallah</w:t>
      </w:r>
      <w:proofErr w:type="spellEnd"/>
      <w:r>
        <w:t xml:space="preserve"> Kamara-Umunna and Emily Holland </w:t>
      </w:r>
    </w:p>
    <w:p w14:paraId="6B031E8C" w14:textId="77777777" w:rsidR="00CF3689" w:rsidRDefault="00CF3689" w:rsidP="00CF3689">
      <w:r>
        <w:t xml:space="preserve"> </w:t>
      </w:r>
    </w:p>
    <w:p w14:paraId="71B7D8AB" w14:textId="77777777" w:rsidR="00CF3689" w:rsidRDefault="00CF3689" w:rsidP="00CF3689">
      <w:r>
        <w:t xml:space="preserve">Andre the Giant: life and legend by Brian “box” Brown </w:t>
      </w:r>
    </w:p>
    <w:p w14:paraId="3500030B" w14:textId="77777777" w:rsidR="00CF3689" w:rsidRDefault="00CF3689" w:rsidP="00CF3689">
      <w:r>
        <w:t xml:space="preserve"> </w:t>
      </w:r>
    </w:p>
    <w:p w14:paraId="5C819EA0" w14:textId="77777777" w:rsidR="00CF3689" w:rsidRDefault="00CF3689" w:rsidP="00CF3689">
      <w:r>
        <w:t xml:space="preserve">The answer to the riddle is me: a memoir of amnesia by David Stuart Maclean </w:t>
      </w:r>
    </w:p>
    <w:p w14:paraId="73AF53F6" w14:textId="77777777" w:rsidR="00CF3689" w:rsidRDefault="00CF3689" w:rsidP="00CF3689">
      <w:r>
        <w:t xml:space="preserve"> </w:t>
      </w:r>
    </w:p>
    <w:p w14:paraId="2834FD87" w14:textId="77777777" w:rsidR="00CF3689" w:rsidRDefault="00CF3689" w:rsidP="00CF3689">
      <w:r>
        <w:t xml:space="preserve">Becoming Kareem: growing up on and off the court </w:t>
      </w:r>
      <w:proofErr w:type="gramStart"/>
      <w:r>
        <w:t>by  Kareem</w:t>
      </w:r>
      <w:proofErr w:type="gramEnd"/>
      <w:r>
        <w:t xml:space="preserve"> Abdul-Jabbar and Raymond Obstfeld </w:t>
      </w:r>
    </w:p>
    <w:p w14:paraId="13EEF2F2" w14:textId="77777777" w:rsidR="00CF3689" w:rsidRDefault="00CF3689" w:rsidP="00CF3689">
      <w:r>
        <w:t xml:space="preserve"> </w:t>
      </w:r>
    </w:p>
    <w:p w14:paraId="50EAEBA7" w14:textId="77777777" w:rsidR="00CF3689" w:rsidRDefault="00CF3689" w:rsidP="00CF3689">
      <w:r>
        <w:t xml:space="preserve">The best we could do: an illustrated memoir by </w:t>
      </w:r>
      <w:proofErr w:type="spellStart"/>
      <w:r>
        <w:t>Thi</w:t>
      </w:r>
      <w:proofErr w:type="spellEnd"/>
      <w:r>
        <w:t xml:space="preserve"> Bui  </w:t>
      </w:r>
    </w:p>
    <w:p w14:paraId="5F5F5948" w14:textId="77777777" w:rsidR="00CF3689" w:rsidRDefault="00CF3689" w:rsidP="00CF3689">
      <w:r>
        <w:t xml:space="preserve"> </w:t>
      </w:r>
    </w:p>
    <w:p w14:paraId="241CAE56" w14:textId="28F35D0C" w:rsidR="00CF3689" w:rsidRDefault="00CF3689" w:rsidP="00CF3689"/>
    <w:p w14:paraId="1905DCC5" w14:textId="730810F0" w:rsidR="00CF3689" w:rsidRDefault="00CF3689" w:rsidP="00CF3689"/>
    <w:p w14:paraId="10F32040" w14:textId="77777777" w:rsidR="00CF3689" w:rsidRDefault="00CF3689" w:rsidP="00CF3689">
      <w:r>
        <w:t xml:space="preserve">Born a crime: stories from a South African childhood by Trevor Noah </w:t>
      </w:r>
    </w:p>
    <w:p w14:paraId="5A28F0F2" w14:textId="77777777" w:rsidR="00CF3689" w:rsidRDefault="00CF3689" w:rsidP="00CF3689">
      <w:r>
        <w:t xml:space="preserve"> </w:t>
      </w:r>
    </w:p>
    <w:p w14:paraId="6FB04881" w14:textId="77777777" w:rsidR="00CF3689" w:rsidRDefault="00CF3689" w:rsidP="00CF3689">
      <w:r>
        <w:t xml:space="preserve">Breaking night: a memoir of forgiveness, survival, and my journey from homeless to Harvard by Liz Murray </w:t>
      </w:r>
    </w:p>
    <w:p w14:paraId="58DA7FD6" w14:textId="77777777" w:rsidR="00CF3689" w:rsidRDefault="00CF3689" w:rsidP="00CF3689">
      <w:r>
        <w:t xml:space="preserve"> </w:t>
      </w:r>
    </w:p>
    <w:p w14:paraId="51672210" w14:textId="77777777" w:rsidR="00CF3689" w:rsidRDefault="00CF3689" w:rsidP="00CF3689">
      <w:r>
        <w:t xml:space="preserve">Bury my heart at Wounded Knee: an Indian history of the American West by Dee Brown </w:t>
      </w:r>
    </w:p>
    <w:p w14:paraId="7C929A2C" w14:textId="77777777" w:rsidR="00CF3689" w:rsidRDefault="00CF3689" w:rsidP="00CF3689">
      <w:r>
        <w:t xml:space="preserve"> </w:t>
      </w:r>
    </w:p>
    <w:p w14:paraId="1F318C70" w14:textId="77777777" w:rsidR="00CF3689" w:rsidRDefault="00CF3689" w:rsidP="00CF3689">
      <w:r>
        <w:t xml:space="preserve">A child called “It”: one </w:t>
      </w:r>
      <w:proofErr w:type="spellStart"/>
      <w:r>
        <w:t>childs</w:t>
      </w:r>
      <w:proofErr w:type="spellEnd"/>
      <w:r>
        <w:t xml:space="preserve"> courage to survive by Dave Pelzer </w:t>
      </w:r>
    </w:p>
    <w:p w14:paraId="4AE5614E" w14:textId="77777777" w:rsidR="00CF3689" w:rsidRDefault="00CF3689" w:rsidP="00CF3689">
      <w:r>
        <w:t xml:space="preserve"> </w:t>
      </w:r>
    </w:p>
    <w:p w14:paraId="5CD2C527" w14:textId="77777777" w:rsidR="00CF3689" w:rsidRDefault="00CF3689" w:rsidP="00CF3689">
      <w:r>
        <w:t xml:space="preserve">The coddling of the American mind: how good intentions and bad ideas are setting up a generation for failure by Greg Lukianoff and ​Jonathan Haidt  </w:t>
      </w:r>
    </w:p>
    <w:p w14:paraId="1CE23E84" w14:textId="77777777" w:rsidR="00CF3689" w:rsidRDefault="00CF3689" w:rsidP="00CF3689">
      <w:r>
        <w:lastRenderedPageBreak/>
        <w:t xml:space="preserve"> Death be not proud: a memoir by John Gunther </w:t>
      </w:r>
    </w:p>
    <w:p w14:paraId="2E84FD29" w14:textId="77777777" w:rsidR="00CF3689" w:rsidRDefault="00CF3689" w:rsidP="00CF3689">
      <w:r>
        <w:t xml:space="preserve"> </w:t>
      </w:r>
    </w:p>
    <w:p w14:paraId="3EF0D201" w14:textId="77777777" w:rsidR="00CF3689" w:rsidRDefault="00CF3689" w:rsidP="00CF3689">
      <w:r>
        <w:t xml:space="preserve">The distance between us: a memoir by Reyna Grande </w:t>
      </w:r>
    </w:p>
    <w:p w14:paraId="37B54E79" w14:textId="77777777" w:rsidR="00CF3689" w:rsidRDefault="00CF3689" w:rsidP="00CF3689">
      <w:r>
        <w:t xml:space="preserve">Dreams in a time of war: a childhood memoir by Ngugi </w:t>
      </w:r>
      <w:proofErr w:type="spellStart"/>
      <w:r>
        <w:t>Wa</w:t>
      </w:r>
      <w:proofErr w:type="spellEnd"/>
      <w:r>
        <w:t xml:space="preserve"> </w:t>
      </w:r>
      <w:proofErr w:type="spellStart"/>
      <w:r>
        <w:t>Thiong'o</w:t>
      </w:r>
      <w:proofErr w:type="spellEnd"/>
      <w:r>
        <w:t xml:space="preserve"> </w:t>
      </w:r>
    </w:p>
    <w:p w14:paraId="41905731" w14:textId="77777777" w:rsidR="00CF3689" w:rsidRDefault="00CF3689" w:rsidP="00CF3689">
      <w:r>
        <w:t xml:space="preserve"> </w:t>
      </w:r>
    </w:p>
    <w:p w14:paraId="596DC778" w14:textId="77777777" w:rsidR="00CF3689" w:rsidRDefault="00CF3689" w:rsidP="00CF3689">
      <w:r>
        <w:t xml:space="preserve">Extraordinary, ordinary people: a memoir of family by Condoleezza Rice  </w:t>
      </w:r>
    </w:p>
    <w:p w14:paraId="54CCBCD0" w14:textId="067EA60B" w:rsidR="00CF3689" w:rsidRDefault="00CF3689" w:rsidP="00CF3689"/>
    <w:p w14:paraId="4D745021" w14:textId="77777777" w:rsidR="00CF3689" w:rsidRDefault="00CF3689" w:rsidP="00CF3689">
      <w:r>
        <w:t xml:space="preserve">First man: the life of Neil Armstrong by James R. Hansen </w:t>
      </w:r>
    </w:p>
    <w:p w14:paraId="0232D04B" w14:textId="77777777" w:rsidR="00CF3689" w:rsidRDefault="00CF3689" w:rsidP="00CF3689">
      <w:r>
        <w:t xml:space="preserve"> </w:t>
      </w:r>
    </w:p>
    <w:p w14:paraId="726D799A" w14:textId="77777777" w:rsidR="00CF3689" w:rsidRDefault="00CF3689" w:rsidP="00CF3689">
      <w:r>
        <w:t xml:space="preserve">Frozen dinners by Elaine Ambrose </w:t>
      </w:r>
    </w:p>
    <w:p w14:paraId="6CDEF72A" w14:textId="77777777" w:rsidR="00CF3689" w:rsidRDefault="00CF3689" w:rsidP="00CF3689">
      <w:r>
        <w:t xml:space="preserve"> </w:t>
      </w:r>
    </w:p>
    <w:p w14:paraId="40BCFE85" w14:textId="77777777" w:rsidR="00CF3689" w:rsidRDefault="00CF3689" w:rsidP="00CF3689">
      <w:r>
        <w:t xml:space="preserve">Galileo by J.L. </w:t>
      </w:r>
      <w:proofErr w:type="spellStart"/>
      <w:r>
        <w:t>Heilbron</w:t>
      </w:r>
      <w:proofErr w:type="spellEnd"/>
      <w:r>
        <w:t xml:space="preserve"> </w:t>
      </w:r>
    </w:p>
    <w:p w14:paraId="2D7CFC53" w14:textId="77777777" w:rsidR="00CF3689" w:rsidRDefault="00CF3689" w:rsidP="00CF3689">
      <w:r>
        <w:t xml:space="preserve"> </w:t>
      </w:r>
    </w:p>
    <w:p w14:paraId="2EE8C4FC" w14:textId="77777777" w:rsidR="00CF3689" w:rsidRDefault="00CF3689" w:rsidP="00CF3689">
      <w:proofErr w:type="spellStart"/>
      <w:r>
        <w:t>Haben</w:t>
      </w:r>
      <w:proofErr w:type="spellEnd"/>
      <w:r>
        <w:t xml:space="preserve">: the deafblind woman who conquered Harvard law by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  </w:t>
      </w:r>
    </w:p>
    <w:p w14:paraId="32D9C04E" w14:textId="77777777" w:rsidR="00CF3689" w:rsidRDefault="00CF3689" w:rsidP="00CF3689">
      <w:r>
        <w:t xml:space="preserve"> </w:t>
      </w:r>
    </w:p>
    <w:p w14:paraId="66B3321F" w14:textId="77777777" w:rsidR="00CF3689" w:rsidRDefault="00CF3689" w:rsidP="00CF3689">
      <w:r>
        <w:t xml:space="preserve">The heart and the fist: the education of a humanitarian, the making of a Navy SEAL by Eric Greitens </w:t>
      </w:r>
    </w:p>
    <w:p w14:paraId="0396BB8A" w14:textId="77777777" w:rsidR="00CF3689" w:rsidRDefault="00CF3689" w:rsidP="00CF3689">
      <w:r>
        <w:t xml:space="preserve"> </w:t>
      </w:r>
    </w:p>
    <w:p w14:paraId="48A53C4E" w14:textId="77777777" w:rsidR="00CF3689" w:rsidRDefault="00CF3689" w:rsidP="00CF3689">
      <w:r>
        <w:t xml:space="preserve">Hillbilly elegy: a memoir of a family and culture in crisis by J. D. Vance </w:t>
      </w:r>
    </w:p>
    <w:p w14:paraId="06074565" w14:textId="77777777" w:rsidR="00CF3689" w:rsidRDefault="00CF3689" w:rsidP="00CF3689">
      <w:r>
        <w:t xml:space="preserve"> </w:t>
      </w:r>
    </w:p>
    <w:p w14:paraId="5FFDEAFD" w14:textId="77777777" w:rsidR="00CF3689" w:rsidRDefault="00CF3689" w:rsidP="00CF3689">
      <w:r>
        <w:t xml:space="preserve">The home that was our country: a memoir of Syria by Alia Malek  </w:t>
      </w:r>
    </w:p>
    <w:p w14:paraId="2B2CC7B3" w14:textId="77777777" w:rsidR="00CF3689" w:rsidRDefault="00CF3689" w:rsidP="00CF3689">
      <w:r>
        <w:t xml:space="preserve"> </w:t>
      </w:r>
    </w:p>
    <w:p w14:paraId="6FF5E50F" w14:textId="77777777" w:rsidR="00CF3689" w:rsidRDefault="00CF3689" w:rsidP="00CF3689">
      <w:r>
        <w:t xml:space="preserve">Hunger: a memoir of (my) body by Roxane Gay </w:t>
      </w:r>
    </w:p>
    <w:p w14:paraId="476151C8" w14:textId="77777777" w:rsidR="00CF3689" w:rsidRDefault="00CF3689" w:rsidP="00CF3689">
      <w:r>
        <w:t xml:space="preserve"> </w:t>
      </w:r>
    </w:p>
    <w:p w14:paraId="7B8B3DB2" w14:textId="77777777" w:rsidR="00CF3689" w:rsidRDefault="00CF3689" w:rsidP="00CF3689">
      <w:r>
        <w:t xml:space="preserve">I am Malala: the story of the girl who stood up for education and was shot by the Taliban by Malala Yousafzai and Christina Lamb  </w:t>
      </w:r>
    </w:p>
    <w:p w14:paraId="27CABFEA" w14:textId="77777777" w:rsidR="00CF3689" w:rsidRDefault="00CF3689" w:rsidP="00CF3689">
      <w:r>
        <w:t xml:space="preserve"> </w:t>
      </w:r>
    </w:p>
    <w:p w14:paraId="28313D5D" w14:textId="77777777" w:rsidR="00CF3689" w:rsidRDefault="00CF3689" w:rsidP="00CF3689">
      <w:r>
        <w:t xml:space="preserve">I will plant you a lilac tree: a memoir of a Schindler’s list survivor by Laura Hillman </w:t>
      </w:r>
    </w:p>
    <w:p w14:paraId="040BEBF6" w14:textId="77777777" w:rsidR="00CF3689" w:rsidRDefault="00CF3689" w:rsidP="00CF3689">
      <w:r>
        <w:t xml:space="preserve"> </w:t>
      </w:r>
    </w:p>
    <w:p w14:paraId="5867E14E" w14:textId="77777777" w:rsidR="00CF3689" w:rsidRDefault="00CF3689" w:rsidP="00CF3689">
      <w:r>
        <w:t xml:space="preserve">Idea man: a memoir by the co-founder of Microsoft by Paul Allen </w:t>
      </w:r>
    </w:p>
    <w:p w14:paraId="243B5C3B" w14:textId="77777777" w:rsidR="00CF3689" w:rsidRDefault="00CF3689" w:rsidP="00CF3689">
      <w:r>
        <w:lastRenderedPageBreak/>
        <w:t xml:space="preserve"> </w:t>
      </w:r>
    </w:p>
    <w:p w14:paraId="144E16AF" w14:textId="1C1E9839" w:rsidR="00CF3689" w:rsidRDefault="00CF3689" w:rsidP="00CF3689">
      <w:r>
        <w:t xml:space="preserve">I’ll be gone in the dark: one woman’s obsessive search for the Golden State Killer by Michelle McNamara </w:t>
      </w:r>
    </w:p>
    <w:p w14:paraId="683C16F0" w14:textId="77777777" w:rsidR="00B60B96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Into the wild</w:t>
      </w:r>
      <w:r>
        <w:rPr>
          <w:rFonts w:ascii="Times New Roman" w:hAnsi="Times New Roman" w:cs="Times New Roman"/>
          <w:sz w:val="24"/>
          <w:szCs w:val="24"/>
        </w:rPr>
        <w:t>, By: Jon Krakauer</w:t>
      </w:r>
    </w:p>
    <w:p w14:paraId="6448EE0C" w14:textId="77777777" w:rsidR="00B60B96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It’s what I do: a photographer’s life of love and war</w:t>
      </w:r>
      <w:r>
        <w:rPr>
          <w:rFonts w:ascii="Times New Roman" w:hAnsi="Times New Roman" w:cs="Times New Roman"/>
          <w:sz w:val="24"/>
          <w:szCs w:val="24"/>
        </w:rPr>
        <w:t>, By: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Lynsey Addario</w:t>
      </w:r>
    </w:p>
    <w:p w14:paraId="5CE11BAC" w14:textId="77777777" w:rsidR="00B60B96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John Glenn: a memoir</w:t>
      </w:r>
      <w:r>
        <w:rPr>
          <w:rFonts w:ascii="Times New Roman" w:hAnsi="Times New Roman" w:cs="Times New Roman"/>
          <w:sz w:val="24"/>
          <w:szCs w:val="24"/>
        </w:rPr>
        <w:t>, By: John Glenn with Nick Taylor</w:t>
      </w:r>
    </w:p>
    <w:p w14:paraId="42EF831B" w14:textId="77777777" w:rsidR="00B60B96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last girl: my story of captivity, and my fight against the Islamic State</w:t>
      </w:r>
      <w:r>
        <w:rPr>
          <w:rFonts w:ascii="Times New Roman" w:hAnsi="Times New Roman" w:cs="Times New Roman"/>
          <w:sz w:val="24"/>
          <w:szCs w:val="24"/>
        </w:rPr>
        <w:t xml:space="preserve">, By: Nadia Murad and Jenna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Krajeski</w:t>
      </w:r>
      <w:proofErr w:type="spellEnd"/>
    </w:p>
    <w:p w14:paraId="798572AE" w14:textId="77777777" w:rsidR="00B60B96" w:rsidRPr="00781D9B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life and times of the thunderbolt kid: a memoir</w:t>
      </w:r>
      <w:r>
        <w:rPr>
          <w:rFonts w:ascii="Times New Roman" w:hAnsi="Times New Roman" w:cs="Times New Roman"/>
          <w:sz w:val="24"/>
          <w:szCs w:val="24"/>
        </w:rPr>
        <w:t>, By: Bill Bryson</w:t>
      </w:r>
    </w:p>
    <w:p w14:paraId="0F8D6F2E" w14:textId="77777777" w:rsidR="00B60B96" w:rsidRPr="00781D9B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long way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gone: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memoirs of a boy soldier</w:t>
      </w:r>
      <w:r>
        <w:rPr>
          <w:rFonts w:ascii="Times New Roman" w:hAnsi="Times New Roman" w:cs="Times New Roman"/>
          <w:sz w:val="24"/>
          <w:szCs w:val="24"/>
        </w:rPr>
        <w:t xml:space="preserve">, By: Ishmael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Beah</w:t>
      </w:r>
      <w:proofErr w:type="spellEnd"/>
    </w:p>
    <w:p w14:paraId="3FEEF5D4" w14:textId="77777777" w:rsidR="00B60B96" w:rsidRPr="00781D9B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Marley and me: life and love with the world’s worst dog</w:t>
      </w:r>
      <w:r>
        <w:rPr>
          <w:rFonts w:ascii="Times New Roman" w:hAnsi="Times New Roman" w:cs="Times New Roman"/>
          <w:sz w:val="24"/>
          <w:szCs w:val="24"/>
        </w:rPr>
        <w:t>, By: Josh Grogan</w:t>
      </w:r>
    </w:p>
    <w:p w14:paraId="4D598FBF" w14:textId="77777777" w:rsidR="00B60B96" w:rsidRPr="00781D9B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 talk pretty one day</w:t>
      </w:r>
      <w:r>
        <w:rPr>
          <w:rFonts w:ascii="Times New Roman" w:hAnsi="Times New Roman" w:cs="Times New Roman"/>
          <w:sz w:val="24"/>
          <w:szCs w:val="24"/>
        </w:rPr>
        <w:t>, By: David Sedaris</w:t>
      </w:r>
    </w:p>
    <w:p w14:paraId="7FEC6208" w14:textId="77777777" w:rsidR="00B60B96" w:rsidRPr="00781D9B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Memoirs of an addicted brain: a neuroscientist examines his former life on drugs</w:t>
      </w:r>
      <w:r>
        <w:rPr>
          <w:rFonts w:ascii="Times New Roman" w:hAnsi="Times New Roman" w:cs="Times New Roman"/>
          <w:sz w:val="24"/>
          <w:szCs w:val="24"/>
        </w:rPr>
        <w:t>, By: Marc David Lewis</w:t>
      </w:r>
    </w:p>
    <w:p w14:paraId="2A79D055" w14:textId="77777777" w:rsidR="00B60B96" w:rsidRPr="00781D9B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Men we reaped: a memoir</w:t>
      </w:r>
      <w:r>
        <w:rPr>
          <w:rFonts w:ascii="Times New Roman" w:hAnsi="Times New Roman" w:cs="Times New Roman"/>
          <w:sz w:val="24"/>
          <w:szCs w:val="24"/>
        </w:rPr>
        <w:t xml:space="preserve">, By: </w:t>
      </w:r>
      <w:proofErr w:type="spellStart"/>
      <w:r>
        <w:rPr>
          <w:rFonts w:ascii="Times New Roman" w:hAnsi="Times New Roman" w:cs="Times New Roman"/>
          <w:sz w:val="24"/>
          <w:szCs w:val="24"/>
        </w:rPr>
        <w:t>Jesmyn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Ward</w:t>
      </w:r>
    </w:p>
    <w:p w14:paraId="1E3A176F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 beloved world</w:t>
      </w:r>
      <w:r>
        <w:rPr>
          <w:rFonts w:ascii="Times New Roman" w:hAnsi="Times New Roman" w:cs="Times New Roman"/>
          <w:sz w:val="24"/>
          <w:szCs w:val="24"/>
        </w:rPr>
        <w:t>, By: Sonia Sotomayor</w:t>
      </w:r>
    </w:p>
    <w:p w14:paraId="35A1CCE6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 story</w:t>
      </w:r>
      <w:r>
        <w:rPr>
          <w:rFonts w:ascii="Times New Roman" w:hAnsi="Times New Roman" w:cs="Times New Roman"/>
          <w:sz w:val="24"/>
          <w:szCs w:val="24"/>
        </w:rPr>
        <w:t>, By: Elizabeth Smart with Chris Stewart</w:t>
      </w:r>
    </w:p>
    <w:p w14:paraId="1B3E69A6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 teenage dream ended: a memoir</w:t>
      </w:r>
      <w:r>
        <w:rPr>
          <w:rFonts w:ascii="Times New Roman" w:hAnsi="Times New Roman" w:cs="Times New Roman"/>
          <w:sz w:val="24"/>
          <w:szCs w:val="24"/>
        </w:rPr>
        <w:t>, By: Farrah Abraham</w:t>
      </w:r>
    </w:p>
    <w:p w14:paraId="4467D3D4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Needles: a memoir of growing up with diabetes</w:t>
      </w:r>
      <w:r>
        <w:rPr>
          <w:rFonts w:ascii="Times New Roman" w:hAnsi="Times New Roman" w:cs="Times New Roman"/>
          <w:sz w:val="24"/>
          <w:szCs w:val="24"/>
        </w:rPr>
        <w:t>, By: Andie Dominick</w:t>
      </w:r>
    </w:p>
    <w:p w14:paraId="5E3653A4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One day I will write about this place: a memoir</w:t>
      </w:r>
      <w:r>
        <w:rPr>
          <w:rFonts w:ascii="Times New Roman" w:hAnsi="Times New Roman" w:cs="Times New Roman"/>
          <w:sz w:val="24"/>
          <w:szCs w:val="24"/>
        </w:rPr>
        <w:t xml:space="preserve">, By: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Binyavanga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Wainaina</w:t>
      </w:r>
      <w:proofErr w:type="spellEnd"/>
    </w:p>
    <w:p w14:paraId="65339C6F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perfect storm: a true story of men against the sea</w:t>
      </w:r>
      <w:r>
        <w:rPr>
          <w:rFonts w:ascii="Times New Roman" w:hAnsi="Times New Roman" w:cs="Times New Roman"/>
          <w:sz w:val="24"/>
          <w:szCs w:val="24"/>
        </w:rPr>
        <w:t>, By: Sebastian Junger</w:t>
      </w:r>
    </w:p>
    <w:p w14:paraId="080530B5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Processing your food</w:t>
      </w:r>
      <w:r>
        <w:rPr>
          <w:rFonts w:ascii="Times New Roman" w:hAnsi="Times New Roman" w:cs="Times New Roman"/>
          <w:sz w:val="24"/>
          <w:szCs w:val="24"/>
        </w:rPr>
        <w:t>, By: John Bliss</w:t>
      </w:r>
    </w:p>
    <w:p w14:paraId="4A2A5630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Quiet: the power of introverts in a world that can’t stop talking</w:t>
      </w:r>
      <w:r>
        <w:rPr>
          <w:rFonts w:ascii="Times New Roman" w:hAnsi="Times New Roman" w:cs="Times New Roman"/>
          <w:sz w:val="24"/>
          <w:szCs w:val="24"/>
        </w:rPr>
        <w:t>, By: Susan Cain</w:t>
      </w:r>
    </w:p>
    <w:p w14:paraId="55393F63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Raising Livestock</w:t>
      </w:r>
      <w:r>
        <w:rPr>
          <w:rFonts w:ascii="Times New Roman" w:hAnsi="Times New Roman" w:cs="Times New Roman"/>
          <w:sz w:val="24"/>
          <w:szCs w:val="24"/>
        </w:rPr>
        <w:t xml:space="preserve">, By: 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Catel</w:t>
      </w:r>
      <w:proofErr w:type="spellEnd"/>
    </w:p>
    <w:p w14:paraId="10418B8A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Rock ‘n’ roll soldier: a memoir</w:t>
      </w:r>
      <w:r>
        <w:rPr>
          <w:rFonts w:ascii="Times New Roman" w:hAnsi="Times New Roman" w:cs="Times New Roman"/>
          <w:sz w:val="24"/>
          <w:szCs w:val="24"/>
        </w:rPr>
        <w:t xml:space="preserve">, By: Dean Kohler with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VanHecke</w:t>
      </w:r>
      <w:proofErr w:type="spellEnd"/>
    </w:p>
    <w:p w14:paraId="3D92E70E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Rocket boys: a memoir</w:t>
      </w:r>
      <w:r>
        <w:rPr>
          <w:rFonts w:ascii="Times New Roman" w:hAnsi="Times New Roman" w:cs="Times New Roman"/>
          <w:sz w:val="24"/>
          <w:szCs w:val="24"/>
        </w:rPr>
        <w:t>, By: Homer Hickam</w:t>
      </w:r>
    </w:p>
    <w:p w14:paraId="47B6C739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Running with Scissors: a memoir</w:t>
      </w:r>
      <w:r>
        <w:rPr>
          <w:rFonts w:ascii="Times New Roman" w:hAnsi="Times New Roman" w:cs="Times New Roman"/>
          <w:sz w:val="24"/>
          <w:szCs w:val="24"/>
        </w:rPr>
        <w:t xml:space="preserve">, By: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Burroughs</w:t>
      </w:r>
    </w:p>
    <w:p w14:paraId="4A05A5F4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Saturday’s child: a daughter’s memoir</w:t>
      </w:r>
      <w:r>
        <w:rPr>
          <w:rFonts w:ascii="Times New Roman" w:hAnsi="Times New Roman" w:cs="Times New Roman"/>
          <w:sz w:val="24"/>
          <w:szCs w:val="24"/>
        </w:rPr>
        <w:t>, By: Deborah Burns</w:t>
      </w:r>
    </w:p>
    <w:p w14:paraId="55BC7015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Sickened: the memoir of a Munchausen by proxy childhood</w:t>
      </w:r>
      <w:r>
        <w:rPr>
          <w:rFonts w:ascii="Times New Roman" w:hAnsi="Times New Roman" w:cs="Times New Roman"/>
          <w:sz w:val="24"/>
          <w:szCs w:val="24"/>
        </w:rPr>
        <w:t>, By: Julie Gregory</w:t>
      </w:r>
    </w:p>
    <w:p w14:paraId="3924CBCB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Sound of gravel: a memoir</w:t>
      </w:r>
      <w:r>
        <w:rPr>
          <w:rFonts w:ascii="Times New Roman" w:hAnsi="Times New Roman" w:cs="Times New Roman"/>
          <w:sz w:val="24"/>
          <w:szCs w:val="24"/>
        </w:rPr>
        <w:t xml:space="preserve">, By: Ruth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Wariner</w:t>
      </w:r>
      <w:proofErr w:type="spellEnd"/>
    </w:p>
    <w:p w14:paraId="53AAEF61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Stealing Buddha’s dinner: a memoir</w:t>
      </w:r>
      <w:r>
        <w:rPr>
          <w:rFonts w:ascii="Times New Roman" w:hAnsi="Times New Roman" w:cs="Times New Roman"/>
          <w:sz w:val="24"/>
          <w:szCs w:val="24"/>
        </w:rPr>
        <w:t xml:space="preserve">, By: </w:t>
      </w:r>
      <w:proofErr w:type="spellStart"/>
      <w:r>
        <w:rPr>
          <w:rFonts w:ascii="Times New Roman" w:hAnsi="Times New Roman" w:cs="Times New Roman"/>
          <w:sz w:val="24"/>
          <w:szCs w:val="24"/>
        </w:rPr>
        <w:t>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 Nguyen</w:t>
      </w:r>
    </w:p>
    <w:p w14:paraId="5FAE44C3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stolen life: a memoir</w:t>
      </w:r>
      <w:r>
        <w:rPr>
          <w:rFonts w:ascii="Times New Roman" w:hAnsi="Times New Roman" w:cs="Times New Roman"/>
          <w:sz w:val="24"/>
          <w:szCs w:val="24"/>
        </w:rPr>
        <w:t xml:space="preserve">, By: Jaycee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Dugard</w:t>
      </w:r>
      <w:proofErr w:type="spellEnd"/>
    </w:p>
    <w:p w14:paraId="3B90D597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size of everything</w:t>
      </w:r>
      <w:r>
        <w:rPr>
          <w:rFonts w:ascii="Times New Roman" w:hAnsi="Times New Roman" w:cs="Times New Roman"/>
          <w:sz w:val="24"/>
          <w:szCs w:val="24"/>
        </w:rPr>
        <w:t>, By: Erin Cole and Jenna McCarthy</w:t>
      </w:r>
    </w:p>
    <w:p w14:paraId="3E5ED926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Thinking in pictures: and other reports from my life with autism</w:t>
      </w:r>
      <w:r>
        <w:rPr>
          <w:rFonts w:ascii="Times New Roman" w:hAnsi="Times New Roman" w:cs="Times New Roman"/>
          <w:sz w:val="24"/>
          <w:szCs w:val="24"/>
        </w:rPr>
        <w:t>, By: Temple Grandin</w:t>
      </w:r>
    </w:p>
    <w:p w14:paraId="57BD51BB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This boy’s life: a memoir</w:t>
      </w:r>
      <w:r>
        <w:rPr>
          <w:rFonts w:ascii="Times New Roman" w:hAnsi="Times New Roman" w:cs="Times New Roman"/>
          <w:sz w:val="24"/>
          <w:szCs w:val="24"/>
        </w:rPr>
        <w:t>, By: Tobias Wolff</w:t>
      </w:r>
    </w:p>
    <w:p w14:paraId="14F5655A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star won’t go out: the life and words of Esther Grace Earl</w:t>
      </w:r>
      <w:r>
        <w:rPr>
          <w:rFonts w:ascii="Times New Roman" w:hAnsi="Times New Roman" w:cs="Times New Roman"/>
          <w:sz w:val="24"/>
          <w:szCs w:val="24"/>
        </w:rPr>
        <w:t>, By: Esther Earl, Lori Earl, and Wayne Earl</w:t>
      </w:r>
    </w:p>
    <w:p w14:paraId="253DEF2F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Travels with Lizbeth</w:t>
      </w:r>
      <w:r>
        <w:rPr>
          <w:rFonts w:ascii="Times New Roman" w:hAnsi="Times New Roman" w:cs="Times New Roman"/>
          <w:sz w:val="24"/>
          <w:szCs w:val="24"/>
        </w:rPr>
        <w:t xml:space="preserve">, By: Lars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Eighner</w:t>
      </w:r>
      <w:proofErr w:type="spellEnd"/>
    </w:p>
    <w:p w14:paraId="540DAE79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 unquiet mind</w:t>
      </w:r>
      <w:r>
        <w:rPr>
          <w:rFonts w:ascii="Times New Roman" w:hAnsi="Times New Roman" w:cs="Times New Roman"/>
          <w:sz w:val="24"/>
          <w:szCs w:val="24"/>
        </w:rPr>
        <w:t>, By: Kay Redfield Jamison</w:t>
      </w:r>
    </w:p>
    <w:p w14:paraId="2BEB2DFA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unwinding of the miracle: a memoir of life, death, and everything that comes after</w:t>
      </w:r>
      <w:r>
        <w:rPr>
          <w:rFonts w:ascii="Times New Roman" w:hAnsi="Times New Roman" w:cs="Times New Roman"/>
          <w:sz w:val="24"/>
          <w:szCs w:val="24"/>
        </w:rPr>
        <w:t>, By: Julie Yip-Williams</w:t>
      </w:r>
    </w:p>
    <w:p w14:paraId="784F9760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valedictorian of being dead: the true story of dying ten times to live</w:t>
      </w:r>
      <w:r>
        <w:rPr>
          <w:rFonts w:ascii="Times New Roman" w:hAnsi="Times New Roman" w:cs="Times New Roman"/>
          <w:sz w:val="24"/>
          <w:szCs w:val="24"/>
        </w:rPr>
        <w:t>, By: Heather Armstrong</w:t>
      </w:r>
    </w:p>
    <w:p w14:paraId="206F29A0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 heard the heavens then: a memoir of Iran</w:t>
      </w:r>
      <w:r>
        <w:rPr>
          <w:rFonts w:ascii="Times New Roman" w:hAnsi="Times New Roman" w:cs="Times New Roman"/>
          <w:sz w:val="24"/>
          <w:szCs w:val="24"/>
        </w:rPr>
        <w:t>, By: Aria Minu-</w:t>
      </w:r>
      <w:proofErr w:type="spellStart"/>
      <w:r>
        <w:rPr>
          <w:rFonts w:ascii="Times New Roman" w:hAnsi="Times New Roman" w:cs="Times New Roman"/>
          <w:sz w:val="24"/>
          <w:szCs w:val="24"/>
        </w:rPr>
        <w:t>Sepehr</w:t>
      </w:r>
      <w:proofErr w:type="spellEnd"/>
    </w:p>
    <w:p w14:paraId="639C9A64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I talk about when I talk about running: a memoir</w:t>
      </w:r>
      <w:r>
        <w:rPr>
          <w:rFonts w:ascii="Times New Roman" w:hAnsi="Times New Roman" w:cs="Times New Roman"/>
          <w:sz w:val="24"/>
          <w:szCs w:val="24"/>
        </w:rPr>
        <w:t>, By: Haruki Murakami</w:t>
      </w:r>
    </w:p>
    <w:p w14:paraId="09DBE22C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world’s strongest librarian: a memoir of Tourette’s, faith, strength, and the power of family</w:t>
      </w:r>
      <w:r>
        <w:rPr>
          <w:rFonts w:ascii="Times New Roman" w:hAnsi="Times New Roman" w:cs="Times New Roman"/>
          <w:sz w:val="24"/>
          <w:szCs w:val="24"/>
        </w:rPr>
        <w:t xml:space="preserve">, By: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Hanagarne</w:t>
      </w:r>
      <w:proofErr w:type="spellEnd"/>
    </w:p>
    <w:p w14:paraId="53805E6A" w14:textId="77777777" w:rsidR="00B60B96" w:rsidRPr="00EE3953" w:rsidRDefault="00B60B96" w:rsidP="00B60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yellow house</w:t>
      </w:r>
      <w:r>
        <w:rPr>
          <w:rFonts w:ascii="Times New Roman" w:hAnsi="Times New Roman" w:cs="Times New Roman"/>
          <w:sz w:val="24"/>
          <w:szCs w:val="24"/>
        </w:rPr>
        <w:t>, By: Sarah M. Broom</w:t>
      </w:r>
    </w:p>
    <w:p w14:paraId="7EB2FDB1" w14:textId="77777777" w:rsidR="00B60B96" w:rsidRDefault="00B60B96" w:rsidP="00B60B96">
      <w:pPr>
        <w:rPr>
          <w:rFonts w:ascii="Times New Roman" w:hAnsi="Times New Roman" w:cs="Times New Roman"/>
          <w:sz w:val="24"/>
          <w:szCs w:val="24"/>
        </w:rPr>
      </w:pPr>
    </w:p>
    <w:p w14:paraId="33BB72CD" w14:textId="77777777" w:rsidR="00B60B96" w:rsidRPr="00B77FCD" w:rsidRDefault="00B60B96" w:rsidP="00B60B96">
      <w:pPr>
        <w:rPr>
          <w:rFonts w:ascii="Times New Roman" w:hAnsi="Times New Roman" w:cs="Times New Roman"/>
          <w:sz w:val="24"/>
          <w:szCs w:val="24"/>
        </w:rPr>
      </w:pPr>
    </w:p>
    <w:p w14:paraId="5CC27EDF" w14:textId="77777777" w:rsidR="00A22414" w:rsidRDefault="00A22414" w:rsidP="00CF3689">
      <w:bookmarkStart w:id="0" w:name="_GoBack"/>
      <w:bookmarkEnd w:id="0"/>
    </w:p>
    <w:p w14:paraId="12C8E37C" w14:textId="77777777" w:rsidR="00CF3689" w:rsidRDefault="00CF3689" w:rsidP="00CF3689">
      <w:r>
        <w:t xml:space="preserve"> </w:t>
      </w:r>
    </w:p>
    <w:sectPr w:rsidR="00CF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25ED" w14:textId="77777777" w:rsidR="004B0181" w:rsidRDefault="004B0181" w:rsidP="00C02A8A">
      <w:pPr>
        <w:spacing w:after="0" w:line="240" w:lineRule="auto"/>
      </w:pPr>
      <w:r>
        <w:separator/>
      </w:r>
    </w:p>
  </w:endnote>
  <w:endnote w:type="continuationSeparator" w:id="0">
    <w:p w14:paraId="7651B495" w14:textId="77777777" w:rsidR="004B0181" w:rsidRDefault="004B0181" w:rsidP="00C0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DAC49" w14:textId="77777777" w:rsidR="004B0181" w:rsidRDefault="004B0181" w:rsidP="00C02A8A">
      <w:pPr>
        <w:spacing w:after="0" w:line="240" w:lineRule="auto"/>
      </w:pPr>
      <w:r>
        <w:separator/>
      </w:r>
    </w:p>
  </w:footnote>
  <w:footnote w:type="continuationSeparator" w:id="0">
    <w:p w14:paraId="01EA7F5A" w14:textId="77777777" w:rsidR="004B0181" w:rsidRDefault="004B0181" w:rsidP="00C0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B4"/>
    <w:rsid w:val="00357DFC"/>
    <w:rsid w:val="004B0181"/>
    <w:rsid w:val="00A22414"/>
    <w:rsid w:val="00AA73B4"/>
    <w:rsid w:val="00B60B96"/>
    <w:rsid w:val="00C02A8A"/>
    <w:rsid w:val="00C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D0D5"/>
  <w15:chartTrackingRefBased/>
  <w15:docId w15:val="{25263868-599E-4421-A0DE-3F351136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4</cp:revision>
  <dcterms:created xsi:type="dcterms:W3CDTF">2020-01-30T16:44:00Z</dcterms:created>
  <dcterms:modified xsi:type="dcterms:W3CDTF">2020-01-30T16:56:00Z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Gingrich@fultonschools.org</vt:lpwstr>
  </property>
  <property fmtid="{D5CDD505-2E9C-101B-9397-08002B2CF9AE}" pid="5" name="MSIP_Label_0ee3c538-ec52-435f-ae58-017644bd9513_SetDate">
    <vt:lpwstr>2020-01-30T16:44:21.7521488Z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193edd01-1aa6-4140-bd5b-fc23767c7e44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